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6E" w:rsidRDefault="00312C6E" w:rsidP="00312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C6E" w:rsidRPr="00CD72FA" w:rsidRDefault="009F288C" w:rsidP="00312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2012-2013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</w:t>
      </w:r>
      <w:r w:rsidR="00312C6E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312C6E">
        <w:rPr>
          <w:rFonts w:ascii="Times New Roman" w:hAnsi="Times New Roman" w:cs="Times New Roman"/>
          <w:b/>
          <w:sz w:val="24"/>
          <w:szCs w:val="24"/>
        </w:rPr>
        <w:t>. tėvų</w:t>
      </w:r>
      <w:r w:rsidR="00312C6E" w:rsidRPr="00CD7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2C6E" w:rsidRPr="00CD72FA">
        <w:rPr>
          <w:rFonts w:ascii="Times New Roman" w:hAnsi="Times New Roman" w:cs="Times New Roman"/>
          <w:b/>
          <w:sz w:val="24"/>
          <w:szCs w:val="24"/>
        </w:rPr>
        <w:t>savipagalbos</w:t>
      </w:r>
      <w:proofErr w:type="spellEnd"/>
      <w:r w:rsidR="00312C6E" w:rsidRPr="00CD72FA">
        <w:rPr>
          <w:rFonts w:ascii="Times New Roman" w:hAnsi="Times New Roman" w:cs="Times New Roman"/>
          <w:b/>
          <w:sz w:val="24"/>
          <w:szCs w:val="24"/>
        </w:rPr>
        <w:t xml:space="preserve"> veikla:</w:t>
      </w:r>
    </w:p>
    <w:p w:rsidR="009F288C" w:rsidRPr="00312C6E" w:rsidRDefault="0039300B" w:rsidP="009F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Suorganizuoti</w:t>
      </w:r>
      <w:r w:rsidR="00312C6E">
        <w:rPr>
          <w:rFonts w:ascii="Times New Roman" w:hAnsi="Times New Roman" w:cs="Times New Roman"/>
          <w:sz w:val="24"/>
          <w:szCs w:val="24"/>
        </w:rPr>
        <w:t xml:space="preserve"> 8 tėvų </w:t>
      </w:r>
      <w:proofErr w:type="spellStart"/>
      <w:r w:rsidR="00312C6E">
        <w:rPr>
          <w:rFonts w:ascii="Times New Roman" w:hAnsi="Times New Roman" w:cs="Times New Roman"/>
          <w:sz w:val="24"/>
          <w:szCs w:val="24"/>
        </w:rPr>
        <w:t>savipagalbos</w:t>
      </w:r>
      <w:proofErr w:type="spellEnd"/>
      <w:r w:rsidR="00312C6E">
        <w:rPr>
          <w:rFonts w:ascii="Times New Roman" w:hAnsi="Times New Roman" w:cs="Times New Roman"/>
          <w:sz w:val="24"/>
          <w:szCs w:val="24"/>
        </w:rPr>
        <w:t xml:space="preserve"> grupės s</w:t>
      </w:r>
      <w:r w:rsidR="00C62513">
        <w:rPr>
          <w:rFonts w:ascii="Times New Roman" w:hAnsi="Times New Roman" w:cs="Times New Roman"/>
          <w:sz w:val="24"/>
          <w:szCs w:val="24"/>
        </w:rPr>
        <w:t>usitikimai, kuriuose dalyvavo 23 tėvai</w:t>
      </w:r>
      <w:r w:rsidR="00312C6E">
        <w:rPr>
          <w:rFonts w:ascii="Times New Roman" w:hAnsi="Times New Roman" w:cs="Times New Roman"/>
          <w:sz w:val="24"/>
          <w:szCs w:val="24"/>
        </w:rPr>
        <w:t xml:space="preserve">. </w:t>
      </w:r>
      <w:r w:rsidR="00131B00">
        <w:rPr>
          <w:rFonts w:ascii="Times New Roman" w:hAnsi="Times New Roman" w:cs="Times New Roman"/>
          <w:sz w:val="24"/>
          <w:szCs w:val="24"/>
        </w:rPr>
        <w:t xml:space="preserve"> </w:t>
      </w:r>
      <w:r w:rsidR="007E0C5B" w:rsidRPr="00131B00">
        <w:rPr>
          <w:rFonts w:ascii="Times New Roman" w:hAnsi="Times New Roman" w:cs="Times New Roman"/>
          <w:sz w:val="24"/>
          <w:szCs w:val="24"/>
        </w:rPr>
        <w:t xml:space="preserve">Susitikimų metu tėvams buvo skaityti pranešimai:“ </w:t>
      </w:r>
      <w:r w:rsidR="00C62513">
        <w:rPr>
          <w:rFonts w:ascii="Times New Roman" w:eastAsia="Times New Roman" w:hAnsi="Times New Roman" w:cs="Times New Roman"/>
          <w:sz w:val="24"/>
          <w:szCs w:val="24"/>
          <w:lang w:eastAsia="lt-LT"/>
        </w:rPr>
        <w:t>„Vaikų depresija</w:t>
      </w:r>
      <w:r w:rsidR="00B96C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r w:rsidR="00FF48CD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7E0C5B" w:rsidRPr="000306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Vaikas nesimoko? Ką d</w:t>
      </w:r>
      <w:r w:rsidR="00AC4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aryti? (m</w:t>
      </w:r>
      <w:r w:rsidR="00C62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otyvacijos skatinimas),</w:t>
      </w:r>
      <w:r w:rsidR="00323D87" w:rsidRPr="00131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E0C5B" w:rsidRPr="00131B00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7E0C5B" w:rsidRPr="00030684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Vaikų, turinčių emocij</w:t>
      </w:r>
      <w:r w:rsidR="007E0C5B" w:rsidRPr="00131B00">
        <w:rPr>
          <w:rFonts w:ascii="Times New Roman" w:eastAsia="Times New Roman" w:hAnsi="Times New Roman" w:cs="Times New Roman"/>
          <w:sz w:val="24"/>
          <w:szCs w:val="24"/>
          <w:lang w:eastAsia="lt-LT"/>
        </w:rPr>
        <w:t>ų ir elgesio sutrikimų, ugdymas“</w:t>
      </w:r>
      <w:r w:rsidR="00131B00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C625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“Vaikų krizės“, „Vaikas</w:t>
      </w:r>
      <w:r w:rsidR="00312C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auga nepilnoje šeimoje“</w:t>
      </w:r>
      <w:r w:rsidR="00B96C4B">
        <w:rPr>
          <w:rFonts w:ascii="Times New Roman" w:eastAsia="Times New Roman" w:hAnsi="Times New Roman" w:cs="Times New Roman"/>
          <w:sz w:val="24"/>
          <w:szCs w:val="24"/>
          <w:lang w:eastAsia="lt-LT"/>
        </w:rPr>
        <w:t>, „Priklausomybė kompiuteriui“,</w:t>
      </w:r>
      <w:r w:rsidR="001529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0E25">
        <w:rPr>
          <w:rFonts w:ascii="Times New Roman" w:eastAsia="Times New Roman" w:hAnsi="Times New Roman" w:cs="Times New Roman"/>
          <w:sz w:val="24"/>
          <w:szCs w:val="24"/>
          <w:lang w:eastAsia="lt-LT"/>
        </w:rPr>
        <w:t>“Kaip išgyventi netektį“,“</w:t>
      </w:r>
      <w:r w:rsidR="001660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0E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Narkotinių medžiagų žala organizmui“. </w:t>
      </w:r>
      <w:r w:rsidR="009F288C" w:rsidRPr="00131B00">
        <w:rPr>
          <w:rFonts w:ascii="Times New Roman" w:eastAsia="Times New Roman" w:hAnsi="Times New Roman" w:cs="Times New Roman"/>
          <w:sz w:val="24"/>
          <w:szCs w:val="24"/>
          <w:lang w:eastAsia="lt-LT"/>
        </w:rPr>
        <w:t>Taip pat vyko knygos „Kaip mylėti savo paauglį“ aptarimas ir diskusijos.</w:t>
      </w:r>
    </w:p>
    <w:p w:rsidR="00312C6E" w:rsidRDefault="009F288C" w:rsidP="0013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Susitikimų metu teikiamos</w:t>
      </w:r>
      <w:r w:rsidR="001660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625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psichologės </w:t>
      </w:r>
      <w:r w:rsidR="0016602F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konsultacijos tėvams, susiduriantiems su sunkumais auklėjant savo vaikus.</w:t>
      </w:r>
    </w:p>
    <w:p w:rsidR="00CD72FA" w:rsidRPr="00131B00" w:rsidRDefault="00CD72FA" w:rsidP="007E0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6E79" w:rsidRDefault="00F76E79" w:rsidP="00BD2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A846E2" w:rsidRDefault="00A846E2" w:rsidP="004A490E">
      <w:pPr>
        <w:rPr>
          <w:rFonts w:ascii="Times New Roman" w:hAnsi="Times New Roman" w:cs="Times New Roman"/>
          <w:sz w:val="24"/>
          <w:szCs w:val="24"/>
        </w:rPr>
      </w:pPr>
    </w:p>
    <w:p w:rsidR="007E0C5B" w:rsidRDefault="007E0C5B" w:rsidP="004A490E">
      <w:pPr>
        <w:rPr>
          <w:rFonts w:ascii="Times New Roman" w:hAnsi="Times New Roman" w:cs="Times New Roman"/>
          <w:sz w:val="24"/>
          <w:szCs w:val="24"/>
        </w:rPr>
      </w:pPr>
    </w:p>
    <w:p w:rsidR="00030684" w:rsidRDefault="00030684" w:rsidP="004A490E">
      <w:pPr>
        <w:rPr>
          <w:rFonts w:ascii="Times New Roman" w:hAnsi="Times New Roman" w:cs="Times New Roman"/>
          <w:sz w:val="24"/>
          <w:szCs w:val="24"/>
        </w:rPr>
      </w:pPr>
    </w:p>
    <w:p w:rsidR="00030684" w:rsidRPr="008F44C2" w:rsidRDefault="00030684" w:rsidP="004A490E">
      <w:pPr>
        <w:rPr>
          <w:rFonts w:ascii="Times New Roman" w:hAnsi="Times New Roman" w:cs="Times New Roman"/>
          <w:sz w:val="24"/>
          <w:szCs w:val="24"/>
        </w:rPr>
      </w:pPr>
    </w:p>
    <w:p w:rsidR="00EB73D7" w:rsidRDefault="00EB73D7"/>
    <w:sectPr w:rsidR="00EB73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BB"/>
    <w:rsid w:val="0001240C"/>
    <w:rsid w:val="00030684"/>
    <w:rsid w:val="00065D3B"/>
    <w:rsid w:val="00115234"/>
    <w:rsid w:val="00131B00"/>
    <w:rsid w:val="001500F6"/>
    <w:rsid w:val="001529BB"/>
    <w:rsid w:val="0016602F"/>
    <w:rsid w:val="001B7161"/>
    <w:rsid w:val="001C3F4A"/>
    <w:rsid w:val="001E2C38"/>
    <w:rsid w:val="00235168"/>
    <w:rsid w:val="00290A7D"/>
    <w:rsid w:val="002E25F5"/>
    <w:rsid w:val="003029B9"/>
    <w:rsid w:val="00312C6E"/>
    <w:rsid w:val="00323D87"/>
    <w:rsid w:val="0039300B"/>
    <w:rsid w:val="003A4D06"/>
    <w:rsid w:val="0042756C"/>
    <w:rsid w:val="00463986"/>
    <w:rsid w:val="004874FF"/>
    <w:rsid w:val="004A490E"/>
    <w:rsid w:val="004E6AFE"/>
    <w:rsid w:val="005B4EAC"/>
    <w:rsid w:val="005B6B3B"/>
    <w:rsid w:val="005D2CBB"/>
    <w:rsid w:val="006133E6"/>
    <w:rsid w:val="00682156"/>
    <w:rsid w:val="006F044B"/>
    <w:rsid w:val="007E0C5B"/>
    <w:rsid w:val="007F182D"/>
    <w:rsid w:val="00830CE1"/>
    <w:rsid w:val="00890E25"/>
    <w:rsid w:val="0089698C"/>
    <w:rsid w:val="008F44C2"/>
    <w:rsid w:val="00903819"/>
    <w:rsid w:val="009341EF"/>
    <w:rsid w:val="0097115E"/>
    <w:rsid w:val="00971992"/>
    <w:rsid w:val="009D279A"/>
    <w:rsid w:val="009F288C"/>
    <w:rsid w:val="00A846E2"/>
    <w:rsid w:val="00AB681E"/>
    <w:rsid w:val="00AC465D"/>
    <w:rsid w:val="00B43B6F"/>
    <w:rsid w:val="00B61CFE"/>
    <w:rsid w:val="00B7017E"/>
    <w:rsid w:val="00B96C4B"/>
    <w:rsid w:val="00B96D75"/>
    <w:rsid w:val="00BC4CD0"/>
    <w:rsid w:val="00BD2D0D"/>
    <w:rsid w:val="00C03A90"/>
    <w:rsid w:val="00C469F2"/>
    <w:rsid w:val="00C46C8A"/>
    <w:rsid w:val="00C62513"/>
    <w:rsid w:val="00C95A78"/>
    <w:rsid w:val="00CD72FA"/>
    <w:rsid w:val="00D40A0B"/>
    <w:rsid w:val="00D872F1"/>
    <w:rsid w:val="00E337F7"/>
    <w:rsid w:val="00E6348C"/>
    <w:rsid w:val="00E8024F"/>
    <w:rsid w:val="00EB73D7"/>
    <w:rsid w:val="00EF70F8"/>
    <w:rsid w:val="00F013A3"/>
    <w:rsid w:val="00F76E79"/>
    <w:rsid w:val="00FB2F55"/>
    <w:rsid w:val="00FB3DB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B2951-CBFD-41F6-8796-2538AC95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5D2CBB"/>
    <w:rPr>
      <w:b/>
      <w:bCs/>
    </w:rPr>
  </w:style>
  <w:style w:type="character" w:customStyle="1" w:styleId="apple-converted-space">
    <w:name w:val="apple-converted-space"/>
    <w:basedOn w:val="Numatytasispastraiposriftas"/>
    <w:rsid w:val="005D2CBB"/>
  </w:style>
  <w:style w:type="paragraph" w:customStyle="1" w:styleId="rvps5">
    <w:name w:val="rvps5"/>
    <w:basedOn w:val="prastasis"/>
    <w:rsid w:val="00EB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rvts16">
    <w:name w:val="rvts16"/>
    <w:basedOn w:val="Numatytasispastraiposriftas"/>
    <w:rsid w:val="00EB73D7"/>
  </w:style>
  <w:style w:type="paragraph" w:customStyle="1" w:styleId="rvps3">
    <w:name w:val="rvps3"/>
    <w:basedOn w:val="prastasis"/>
    <w:rsid w:val="00EB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4A4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Sandora</dc:creator>
  <cp:keywords/>
  <dc:description/>
  <cp:lastModifiedBy>Sandora</cp:lastModifiedBy>
  <cp:revision>87</cp:revision>
  <dcterms:created xsi:type="dcterms:W3CDTF">2015-03-02T08:37:00Z</dcterms:created>
  <dcterms:modified xsi:type="dcterms:W3CDTF">2015-11-12T07:56:00Z</dcterms:modified>
</cp:coreProperties>
</file>